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Реквизиты приказов о зачислении и выбытии детей в 2020 году</w:t>
      </w:r>
    </w:p>
    <w:tbl>
      <w:tblPr>
        <w:tblStyle w:val="ad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5"/>
        <w:gridCol w:w="2212"/>
        <w:gridCol w:w="2273"/>
        <w:gridCol w:w="2235"/>
        <w:gridCol w:w="1890"/>
      </w:tblGrid>
      <w:tr>
        <w:trPr>
          <w:trHeight w:val="825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Дата распорядительного документа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Номер приказа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возрастной группы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 воспитанников</w:t>
            </w:r>
          </w:p>
        </w:tc>
      </w:tr>
      <w:tr>
        <w:trPr>
          <w:trHeight w:val="286" w:hRule="atLeast"/>
        </w:trPr>
        <w:tc>
          <w:tcPr>
            <w:tcW w:w="9345" w:type="dxa"/>
            <w:gridSpan w:val="5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lang w:val="ru-RU" w:eastAsia="en-US" w:bidi="ar-SA"/>
              </w:rPr>
              <w:t>Январь</w:t>
            </w:r>
          </w:p>
        </w:tc>
      </w:tr>
      <w:tr>
        <w:trPr>
          <w:trHeight w:val="1005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20.01.20г.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№20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средняя-младшая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9345" w:type="dxa"/>
            <w:gridSpan w:val="5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lang w:val="ru-RU" w:eastAsia="en-US" w:bidi="ar-SA"/>
              </w:rPr>
              <w:t>Март</w:t>
            </w:r>
          </w:p>
        </w:tc>
      </w:tr>
      <w:tr>
        <w:trPr>
          <w:trHeight w:val="915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2.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03.03.20г.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№47 о прекращении образовательных отношений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средняя-младшая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3.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16.03.20г.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№48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группа раннего возраста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4.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20.03.20г.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№49/2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разновозрастная подготовительная к школе старшая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9345" w:type="dxa"/>
            <w:gridSpan w:val="5"/>
            <w:tcBorders/>
            <w:shd w:color="auto" w:fill="00B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lang w:val="ru-RU" w:eastAsia="en-US" w:bidi="ar-SA"/>
              </w:rPr>
              <w:t>Июнь</w:t>
            </w:r>
          </w:p>
        </w:tc>
      </w:tr>
      <w:tr>
        <w:trPr>
          <w:trHeight w:val="1245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5.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01.06.20г.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№55/1 о прекращении образовательных отношений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средняя-младшая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9345" w:type="dxa"/>
            <w:gridSpan w:val="5"/>
            <w:tcBorders/>
            <w:shd w:color="auto" w:fill="00B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lang w:val="ru-RU" w:eastAsia="en-US" w:bidi="ar-SA"/>
              </w:rPr>
              <w:t>Июль</w:t>
            </w:r>
          </w:p>
        </w:tc>
      </w:tr>
      <w:tr>
        <w:trPr>
          <w:trHeight w:val="930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6.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13.07.20г.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№63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средняя-младшая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7.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14.07.20г.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№64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группа раннего возраста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8.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14.07.20г.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№65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средняя-младшая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9.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27.07.20г.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№66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группа раннего возраста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10.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30.07.20г.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№67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группа раннего возраста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11.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31.07.20г.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№68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разновозрастная средняя-младшая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1365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12.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31.07.20г.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№69 о прекращении образовательных отношений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разновозрастная подготовительная к школе старшая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9345" w:type="dxa"/>
            <w:gridSpan w:val="5"/>
            <w:tcBorders/>
            <w:shd w:color="auto" w:fill="00B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lang w:val="ru-RU" w:eastAsia="en-US" w:bidi="ar-SA"/>
              </w:rPr>
              <w:t>Август</w:t>
            </w:r>
          </w:p>
        </w:tc>
      </w:tr>
      <w:tr>
        <w:trPr>
          <w:trHeight w:val="1365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13.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11.08.20г.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№70 о прекращении образовательных отношений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разновозрастная подготовительная к школе старшая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14.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21.08.21г.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№72 о прекращении образовательных отношений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разновозрастная подготовительная к школе старшая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15.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24.08.20г.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№73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разновозрастная средняя-младшая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313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16.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31.08.20г.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№80 о прекращении образовательных отношений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разновозрастная подготовительная к школе старшая группа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  <w:bookmarkStart w:id="0" w:name="_GoBack"/>
            <w:bookmarkEnd w:id="0"/>
          </w:p>
        </w:tc>
      </w:tr>
      <w:tr>
        <w:trPr>
          <w:trHeight w:val="330" w:hRule="atLeast"/>
        </w:trPr>
        <w:tc>
          <w:tcPr>
            <w:tcW w:w="9345" w:type="dxa"/>
            <w:gridSpan w:val="5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lang w:val="ru-RU" w:eastAsia="en-US" w:bidi="ar-SA"/>
              </w:rPr>
              <w:t>Сентябрь</w:t>
            </w:r>
          </w:p>
        </w:tc>
      </w:tr>
      <w:tr>
        <w:trPr>
          <w:trHeight w:val="945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17.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11.09.20г.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№96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разновозрастная средняя-младшая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9345" w:type="dxa"/>
            <w:gridSpan w:val="5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lang w:val="ru-RU" w:eastAsia="en-US" w:bidi="ar-SA"/>
              </w:rPr>
              <w:t>Октябрь</w:t>
            </w:r>
          </w:p>
        </w:tc>
      </w:tr>
      <w:tr>
        <w:trPr>
          <w:trHeight w:val="143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18.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05.10.20г.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№98 о прекращении образовательных отношений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разновозрастная подготовительная к школе старшая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19.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26.10.20г.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№100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разновозрастная средняя-младшая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345" w:type="dxa"/>
            <w:gridSpan w:val="5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lang w:val="ru-RU" w:eastAsia="en-US" w:bidi="ar-SA"/>
              </w:rPr>
              <w:t>Ноябрь</w:t>
            </w:r>
          </w:p>
        </w:tc>
      </w:tr>
      <w:tr>
        <w:trPr>
          <w:trHeight w:val="1335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20.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23.11.20г.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№102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разновозрастная подготовительная к школе старшая группа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9345" w:type="dxa"/>
            <w:gridSpan w:val="5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lang w:val="ru-RU" w:eastAsia="en-US" w:bidi="ar-SA"/>
              </w:rPr>
              <w:t>Декабрь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21.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01.12.20г.</w:t>
            </w:r>
          </w:p>
        </w:tc>
        <w:tc>
          <w:tcPr>
            <w:tcW w:w="2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приказ №103 о приёме на обучение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группа раннего возраста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850" w:header="1134" w:top="1838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>МБДОУ детский сад №2 «Красная Шапочка»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Style21"/>
    <w:pPr/>
    <w:rPr/>
  </w:style>
  <w:style w:type="paragraph" w:styleId="Style23" w:customStyle="1">
    <w:name w:val="Верхний колонтитул слева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f936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LibreOffice/7.1.2.2$Windows_X86_64 LibreOffice_project/8a45595d069ef5570103caea1b71cc9d82b2aae4</Application>
  <AppVersion>15.0000</AppVersion>
  <Pages>3</Pages>
  <Words>310</Words>
  <Characters>1938</Characters>
  <CharactersWithSpaces>2129</CharactersWithSpaces>
  <Paragraphs>122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2021-09-14T12:34:00Z</dcterms:created>
  <dc:creator>Красная Шапочка</dc:creator>
  <dc:description/>
  <dc:language>ru-RU</dc:language>
  <cp:lastModifiedBy/>
  <cp:lastPrinted>2021-09-15T09:31:00Z</cp:lastPrinted>
  <dcterms:modified xsi:type="dcterms:W3CDTF">2021-09-16T09:07:09Z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